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8" w:rsidRPr="00517FC9" w:rsidRDefault="0011670C" w:rsidP="00577F9F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517FC9">
        <w:rPr>
          <w:rFonts w:ascii="標楷體" w:eastAsia="標楷體" w:hAnsi="標楷體" w:hint="eastAsia"/>
          <w:b/>
          <w:sz w:val="48"/>
          <w:szCs w:val="48"/>
        </w:rPr>
        <w:t>克服恐懼</w:t>
      </w:r>
    </w:p>
    <w:p w:rsidR="0011670C" w:rsidRDefault="0011670C" w:rsidP="00577F9F">
      <w:pPr>
        <w:spacing w:afterLines="50" w:after="180"/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 xml:space="preserve">711 </w:t>
      </w:r>
      <w:r>
        <w:rPr>
          <w:rFonts w:ascii="標楷體" w:eastAsia="標楷體" w:hAnsi="標楷體" w:cs="Arial" w:hint="eastAsia"/>
          <w:sz w:val="36"/>
          <w:szCs w:val="36"/>
        </w:rPr>
        <w:t>胡蓁</w:t>
      </w:r>
    </w:p>
    <w:p w:rsidR="0011670C" w:rsidRDefault="0011670C" w:rsidP="00577F9F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「真正的英雄並不是無所畏懼，而是找出他的恐懼，並面對、克服他。」這句話出自一本我喜愛的希臘神話故事，書中的英雄克服恐懼後</w:t>
      </w:r>
      <w:r w:rsidR="00487EA5">
        <w:rPr>
          <w:rFonts w:ascii="標楷體" w:eastAsia="標楷體" w:hAnsi="標楷體" w:cs="Arial" w:hint="eastAsia"/>
          <w:szCs w:val="24"/>
        </w:rPr>
        <w:t>，順利的完成任務。雖然我們不是英雄，但若不面對我們的恐懼，它就會像病毒一樣，慢慢的、無聲無息侵襲你的全身。</w:t>
      </w:r>
    </w:p>
    <w:p w:rsidR="00487EA5" w:rsidRDefault="00487EA5" w:rsidP="00577F9F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在我十歲時，不論是課業，還是人際關係，甚至是生活中的瑣事，對我來說不費吹灰之力就能輕鬆做到最好。然而卻有一件事，是我無論如何也不想面對的，是的，那就是鋼琴。每週五放學，我就必須去老師家上鋼琴課，拖著沉重的不乏來到了老師家，不論在家廢寢忘食、日以繼夜的練習，一到了老師面前，我如一隻被丟入水中的螞蟻一樣，手足無措，慌張害怕，琴自然也就談的零零落落，慘不忍睹。多次被老師責罵之後，我對鋼琴的厭倦更是又增減，漸漸的，我連在家中也對練琴興趣缺缺，一點業不想上鋼琴了。</w:t>
      </w:r>
    </w:p>
    <w:p w:rsidR="00487EA5" w:rsidRDefault="00487EA5" w:rsidP="00577F9F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直到有</w:t>
      </w:r>
      <w:r w:rsidR="00F76AE9">
        <w:rPr>
          <w:rFonts w:ascii="標楷體" w:eastAsia="標楷體" w:hAnsi="標楷體" w:cs="Arial" w:hint="eastAsia"/>
          <w:szCs w:val="24"/>
        </w:rPr>
        <w:t>一</w:t>
      </w:r>
      <w:r>
        <w:rPr>
          <w:rFonts w:ascii="標楷體" w:eastAsia="標楷體" w:hAnsi="標楷體" w:cs="Arial" w:hint="eastAsia"/>
          <w:szCs w:val="24"/>
        </w:rPr>
        <w:t>天，我不情願去了一場音樂會，心裡又想著早點脫離這裡。表演開始時，一位女子坐在三角鋼琴前，彈了幾個音，音符慢慢變多，節奏也漸漸加快，有如雨水匯集成河，河流在匯集成海，</w:t>
      </w:r>
      <w:r w:rsidR="00F76AE9">
        <w:rPr>
          <w:rFonts w:ascii="標楷體" w:eastAsia="標楷體" w:hAnsi="標楷體" w:cs="Arial" w:hint="eastAsia"/>
          <w:szCs w:val="24"/>
        </w:rPr>
        <w:t>我不知不覺得耽溺於琴海之中，臉上的嘴角更是神不知鬼不覺的偷偷上揚，勾起了一道久違的弧線。</w:t>
      </w:r>
    </w:p>
    <w:p w:rsidR="00F76AE9" w:rsidRDefault="00F76AE9" w:rsidP="00577F9F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回到家後，身心被音符及旋律洗淨的我，迫不急待的座上鋼琴，但荒廢已久的琴藝哪是一天二天就能進步的？雖然有些沮喪，但我仍奮力不懈，努力練習，終於重捨了以往的時光。</w:t>
      </w:r>
    </w:p>
    <w:p w:rsidR="00F76AE9" w:rsidRDefault="00F76AE9" w:rsidP="00577F9F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上鋼琴課的那天，</w:t>
      </w:r>
      <w:r w:rsidR="00421C5D">
        <w:rPr>
          <w:rFonts w:ascii="標楷體" w:eastAsia="標楷體" w:hAnsi="標楷體" w:cs="Arial" w:hint="eastAsia"/>
          <w:szCs w:val="24"/>
        </w:rPr>
        <w:t>我全身都在發抖，好像要把五臟大腑通通甩掉似的，老師的目光對我來說能是一把鋒利的匕首，我緊張的彈完我這陣子的努力和心血，僵硬的望向老師。「很好！你進步了！」我如釋重付的嘆了的嘆了一口氣，太好了！我終於進步了！</w:t>
      </w:r>
    </w:p>
    <w:p w:rsidR="00421C5D" w:rsidRDefault="00421C5D" w:rsidP="00577F9F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在那之後，我但不再討厭練琴，也不害怕上鋼琴課了，甚至會主動去找自己有興趣的譜來彈奏，若當初我沒有面對我討厭鋼琴的恐懼，是不是現在早已放棄了鋼琴呢？更遑論是像現在這樣主動的彈琴了。</w:t>
      </w:r>
    </w:p>
    <w:p w:rsidR="00421C5D" w:rsidRDefault="00421C5D" w:rsidP="00577F9F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恐懼就像一把雙面刃，它能夠推動你成功，也可使你墜入深淵。「水能載舟，亦能覆舟。」人們總不可能因為怕翻船就忌</w:t>
      </w:r>
      <w:r w:rsidR="00DD030E">
        <w:rPr>
          <w:rFonts w:ascii="標楷體" w:eastAsia="標楷體" w:hAnsi="標楷體" w:cs="Arial" w:hint="eastAsia"/>
          <w:szCs w:val="24"/>
        </w:rPr>
        <w:t>諱搭船吧！恐懼也是如此，也許很多人對於恐懼的事務都避之唯恐不及，但我們要做的不是逃避，而是克服它。克服恐懼後，他將為助你一臂之力的刀刃，幫助你突破瓶頸。</w:t>
      </w:r>
    </w:p>
    <w:p w:rsidR="00DD030E" w:rsidRPr="0011670C" w:rsidRDefault="00DD030E" w:rsidP="00B13D1C">
      <w:pPr>
        <w:spacing w:afterLines="50" w:after="18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　　無論你怕的是蜘蛛、火、玩水、考試……當然包括訓導主任，下次遇上時，先別逃，試著克服你的恐懼吧！</w:t>
      </w:r>
    </w:p>
    <w:sectPr w:rsidR="00DD030E" w:rsidRPr="0011670C" w:rsidSect="00DD03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40" w:rsidRDefault="00C32740" w:rsidP="00517FC9">
      <w:r>
        <w:separator/>
      </w:r>
    </w:p>
  </w:endnote>
  <w:endnote w:type="continuationSeparator" w:id="0">
    <w:p w:rsidR="00C32740" w:rsidRDefault="00C32740" w:rsidP="005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40" w:rsidRDefault="00C32740" w:rsidP="00517FC9">
      <w:r>
        <w:separator/>
      </w:r>
    </w:p>
  </w:footnote>
  <w:footnote w:type="continuationSeparator" w:id="0">
    <w:p w:rsidR="00C32740" w:rsidRDefault="00C32740" w:rsidP="005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0C"/>
    <w:rsid w:val="00052816"/>
    <w:rsid w:val="0011670C"/>
    <w:rsid w:val="00421C5D"/>
    <w:rsid w:val="00487EA5"/>
    <w:rsid w:val="00517FC9"/>
    <w:rsid w:val="00577F9F"/>
    <w:rsid w:val="00583DD7"/>
    <w:rsid w:val="00755F38"/>
    <w:rsid w:val="00B13D1C"/>
    <w:rsid w:val="00C32740"/>
    <w:rsid w:val="00DD030E"/>
    <w:rsid w:val="00F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7F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7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7F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7FC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7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7F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芳</cp:lastModifiedBy>
  <cp:revision>2</cp:revision>
  <dcterms:created xsi:type="dcterms:W3CDTF">2015-01-22T02:00:00Z</dcterms:created>
  <dcterms:modified xsi:type="dcterms:W3CDTF">2015-01-22T02:00:00Z</dcterms:modified>
</cp:coreProperties>
</file>